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1" w:rsidRDefault="009734BE">
      <w:r>
        <w:t>December 1, 2020 Meeting canceled due to COVID-19</w:t>
      </w:r>
      <w:bookmarkStart w:id="0" w:name="_GoBack"/>
      <w:bookmarkEnd w:id="0"/>
    </w:p>
    <w:sectPr w:rsidR="00D1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E"/>
    <w:rsid w:val="009734BE"/>
    <w:rsid w:val="00D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2021-02-08T14:34:00Z</dcterms:created>
  <dcterms:modified xsi:type="dcterms:W3CDTF">2021-02-08T14:35:00Z</dcterms:modified>
</cp:coreProperties>
</file>